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185E" w14:textId="77777777" w:rsidR="00E934B8" w:rsidRDefault="007435E9">
      <w:proofErr w:type="spellStart"/>
      <w:r>
        <w:t>Seznam</w:t>
      </w:r>
      <w:proofErr w:type="spellEnd"/>
      <w:r>
        <w:rPr>
          <w:b w:val="0"/>
        </w:rPr>
        <w:t xml:space="preserve"> </w:t>
      </w:r>
      <w:proofErr w:type="spellStart"/>
      <w:r>
        <w:t>pomůcek</w:t>
      </w:r>
      <w:proofErr w:type="spellEnd"/>
      <w:r>
        <w:rPr>
          <w:b w:val="0"/>
        </w:rPr>
        <w:t xml:space="preserve"> </w:t>
      </w:r>
      <w:r>
        <w:t>pro</w:t>
      </w:r>
      <w:r>
        <w:rPr>
          <w:b w:val="0"/>
        </w:rPr>
        <w:t xml:space="preserve"> </w:t>
      </w:r>
      <w:r>
        <w:t>7.</w:t>
      </w:r>
      <w:r>
        <w:rPr>
          <w:b w:val="0"/>
        </w:rPr>
        <w:t xml:space="preserve"> </w:t>
      </w:r>
      <w:proofErr w:type="spellStart"/>
      <w:r>
        <w:t>ročník</w:t>
      </w:r>
      <w:proofErr w:type="spellEnd"/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23EC849" w14:textId="77777777" w:rsidR="00E934B8" w:rsidRDefault="007435E9">
      <w:pPr>
        <w:ind w:left="0"/>
      </w:pPr>
      <w:r>
        <w:rPr>
          <w:b w:val="0"/>
          <w:sz w:val="24"/>
        </w:rPr>
        <w:t xml:space="preserve"> </w:t>
      </w:r>
    </w:p>
    <w:p w14:paraId="5D964ED7" w14:textId="77777777" w:rsidR="00E934B8" w:rsidRDefault="007435E9">
      <w:pPr>
        <w:ind w:left="0"/>
      </w:pPr>
      <w:r>
        <w:rPr>
          <w:b w:val="0"/>
          <w:sz w:val="24"/>
        </w:rPr>
        <w:t xml:space="preserve"> </w:t>
      </w:r>
      <w:r>
        <w:rPr>
          <w:b w:val="0"/>
          <w:sz w:val="8"/>
        </w:rPr>
        <w:t xml:space="preserve"> </w:t>
      </w:r>
    </w:p>
    <w:tbl>
      <w:tblPr>
        <w:tblStyle w:val="TableGrid"/>
        <w:tblW w:w="9422" w:type="dxa"/>
        <w:tblInd w:w="-2" w:type="dxa"/>
        <w:tblCellMar>
          <w:left w:w="7" w:type="dxa"/>
          <w:right w:w="77" w:type="dxa"/>
        </w:tblCellMar>
        <w:tblLook w:val="04A0" w:firstRow="1" w:lastRow="0" w:firstColumn="1" w:lastColumn="0" w:noHBand="0" w:noVBand="1"/>
      </w:tblPr>
      <w:tblGrid>
        <w:gridCol w:w="2271"/>
        <w:gridCol w:w="7151"/>
      </w:tblGrid>
      <w:tr w:rsidR="00E934B8" w14:paraId="29FCD74A" w14:textId="77777777" w:rsidTr="00910AA5">
        <w:trPr>
          <w:trHeight w:val="31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8264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Předmět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32EF" w14:textId="77777777" w:rsidR="00E934B8" w:rsidRDefault="007435E9">
            <w:pPr>
              <w:ind w:left="125"/>
            </w:pPr>
            <w:proofErr w:type="spellStart"/>
            <w:r>
              <w:rPr>
                <w:sz w:val="24"/>
              </w:rPr>
              <w:t>Pomůcky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E934B8" w14:paraId="0420D41E" w14:textId="77777777" w:rsidTr="00910AA5">
        <w:trPr>
          <w:trHeight w:val="96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BEAE7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6CF8287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CF2A04" w14:textId="2470D375" w:rsidR="00E934B8" w:rsidRDefault="00EE0089" w:rsidP="00EE0089">
            <w:pPr>
              <w:spacing w:after="10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 </w:t>
            </w:r>
            <w:proofErr w:type="spellStart"/>
            <w:r w:rsidR="007435E9"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 w:rsidR="007435E9">
              <w:rPr>
                <w:rFonts w:ascii="Arial" w:eastAsia="Arial" w:hAnsi="Arial" w:cs="Arial"/>
                <w:b w:val="0"/>
                <w:sz w:val="22"/>
              </w:rPr>
              <w:t xml:space="preserve"> č. 460 (1x), </w:t>
            </w:r>
            <w:proofErr w:type="spellStart"/>
            <w:r w:rsidR="007435E9"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 w:rsidR="007435E9">
              <w:rPr>
                <w:rFonts w:ascii="Arial" w:eastAsia="Arial" w:hAnsi="Arial" w:cs="Arial"/>
                <w:b w:val="0"/>
                <w:sz w:val="22"/>
              </w:rPr>
              <w:t xml:space="preserve"> č.540 (1x), </w:t>
            </w:r>
            <w:proofErr w:type="spellStart"/>
            <w:r w:rsidR="007435E9"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 w:rsidR="007435E9">
              <w:rPr>
                <w:rFonts w:ascii="Arial" w:eastAsia="Arial" w:hAnsi="Arial" w:cs="Arial"/>
                <w:b w:val="0"/>
                <w:sz w:val="22"/>
              </w:rPr>
              <w:t xml:space="preserve"> s </w:t>
            </w:r>
            <w:proofErr w:type="spellStart"/>
            <w:r w:rsidR="007435E9">
              <w:rPr>
                <w:rFonts w:ascii="Arial" w:eastAsia="Arial" w:hAnsi="Arial" w:cs="Arial"/>
                <w:b w:val="0"/>
                <w:sz w:val="22"/>
              </w:rPr>
              <w:t>ryskou</w:t>
            </w:r>
            <w:proofErr w:type="spellEnd"/>
            <w:r w:rsidR="007435E9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7435E9">
              <w:rPr>
                <w:rFonts w:ascii="Arial" w:eastAsia="Arial" w:hAnsi="Arial" w:cs="Arial"/>
                <w:b w:val="0"/>
                <w:sz w:val="22"/>
              </w:rPr>
              <w:t>druhé</w:t>
            </w:r>
            <w:proofErr w:type="spellEnd"/>
            <w:r w:rsidR="007435E9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638BC566" w14:textId="77777777" w:rsidR="00E934B8" w:rsidRDefault="007435E9" w:rsidP="009D687A">
            <w:pPr>
              <w:spacing w:line="287" w:lineRule="auto"/>
              <w:ind w:left="125"/>
              <w:jc w:val="both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úhloměr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kružítko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tužky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č.2 a</w:t>
            </w:r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3</w:t>
            </w:r>
          </w:p>
        </w:tc>
      </w:tr>
      <w:tr w:rsidR="00E934B8" w14:paraId="286F77AC" w14:textId="77777777" w:rsidTr="00910AA5">
        <w:trPr>
          <w:trHeight w:val="63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3240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Český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2372B9A9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495E57" w14:textId="77777777" w:rsidR="00E934B8" w:rsidRDefault="007435E9">
            <w:pPr>
              <w:ind w:left="125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</w:t>
            </w:r>
            <w:r w:rsidR="009D687A">
              <w:rPr>
                <w:rFonts w:ascii="Arial" w:eastAsia="Arial" w:hAnsi="Arial" w:cs="Arial"/>
                <w:b w:val="0"/>
                <w:sz w:val="22"/>
              </w:rPr>
              <w:t>t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č. 564 (2x),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č.524 (2x), 7. A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skupina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p.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uč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.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Němcové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K.:444 1x, 524 3x</w:t>
            </w:r>
          </w:p>
          <w:p w14:paraId="30B4F032" w14:textId="77777777" w:rsidR="00E934B8" w:rsidRDefault="00E934B8" w:rsidP="00910AA5">
            <w:pPr>
              <w:ind w:left="125"/>
            </w:pPr>
          </w:p>
        </w:tc>
      </w:tr>
      <w:tr w:rsidR="00E934B8" w14:paraId="6B478652" w14:textId="77777777" w:rsidTr="00910AA5">
        <w:trPr>
          <w:trHeight w:val="79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4ED33B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Anglický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60A5ECC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E35BD9" w14:textId="77777777" w:rsidR="00E934B8" w:rsidRDefault="007435E9" w:rsidP="00910AA5">
            <w:pPr>
              <w:spacing w:after="5" w:line="245" w:lineRule="auto"/>
              <w:ind w:left="125" w:right="333"/>
              <w:jc w:val="both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524 (2x), 544 (1x), 2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barevné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propisky,zvýrazňovač,pracovní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Project3 (4.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edice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cena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282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440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možno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ponechat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předešlého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ročníku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910AA5" w14:paraId="6E1AB28A" w14:textId="77777777" w:rsidTr="00910AA5">
        <w:trPr>
          <w:trHeight w:val="468"/>
        </w:trPr>
        <w:tc>
          <w:tcPr>
            <w:tcW w:w="2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8E69C" w14:textId="77777777" w:rsidR="00910AA5" w:rsidRDefault="00910AA5" w:rsidP="00910AA5">
            <w:pPr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Španělský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BB06" w14:textId="77777777" w:rsidR="00910AA5" w:rsidRDefault="00910AA5" w:rsidP="00910AA5">
            <w:pPr>
              <w:ind w:left="125"/>
              <w:rPr>
                <w:rFonts w:ascii="Arial" w:eastAsia="Arial" w:hAnsi="Arial" w:cs="Arial"/>
                <w:b w:val="0"/>
                <w:sz w:val="22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544 - 1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524 - 1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slovníček</w:t>
            </w:r>
            <w:proofErr w:type="spellEnd"/>
          </w:p>
        </w:tc>
      </w:tr>
      <w:tr w:rsidR="00E934B8" w14:paraId="6D104183" w14:textId="77777777" w:rsidTr="00910AA5">
        <w:trPr>
          <w:trHeight w:val="64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3E6A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Přírodopis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8A719BC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932819" w14:textId="77777777" w:rsidR="00E934B8" w:rsidRDefault="007435E9">
            <w:pPr>
              <w:spacing w:line="245" w:lineRule="auto"/>
              <w:ind w:left="125" w:right="3"/>
              <w:jc w:val="both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560 (A5 –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bezlinek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lenoch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>,</w:t>
            </w:r>
            <w:r w:rsidR="00663266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663266">
              <w:rPr>
                <w:rFonts w:ascii="Arial" w:eastAsia="Arial" w:hAnsi="Arial" w:cs="Arial"/>
                <w:b w:val="0"/>
                <w:sz w:val="22"/>
              </w:rPr>
              <w:t>psací</w:t>
            </w:r>
            <w:proofErr w:type="spellEnd"/>
            <w:r w:rsidR="00663266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663266">
              <w:rPr>
                <w:rFonts w:ascii="Arial" w:eastAsia="Arial" w:hAnsi="Arial" w:cs="Arial"/>
                <w:b w:val="0"/>
                <w:sz w:val="22"/>
              </w:rPr>
              <w:t>potřeby,tužka</w:t>
            </w:r>
            <w:proofErr w:type="spellEnd"/>
            <w:r w:rsidR="00663266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663266"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</w:p>
          <w:p w14:paraId="41762903" w14:textId="77777777" w:rsidR="00E934B8" w:rsidRDefault="00E934B8" w:rsidP="00910AA5">
            <w:pPr>
              <w:ind w:left="0"/>
            </w:pPr>
          </w:p>
        </w:tc>
      </w:tr>
      <w:tr w:rsidR="00E934B8" w14:paraId="6ADF52E1" w14:textId="77777777" w:rsidTr="00910AA5">
        <w:trPr>
          <w:trHeight w:val="64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2E3C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Zeměpis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C307FFF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AB4F6D" w14:textId="77777777" w:rsidR="00E934B8" w:rsidRDefault="007435E9">
            <w:pPr>
              <w:spacing w:line="250" w:lineRule="auto"/>
              <w:ind w:left="125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560 (A5 –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bezlinek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 +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lenoch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psací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potřeby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tužka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pravítko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564 </w:t>
            </w:r>
            <w:r w:rsidR="00910AA5">
              <w:rPr>
                <w:rFonts w:ascii="Arial" w:eastAsia="Arial" w:hAnsi="Arial" w:cs="Arial"/>
                <w:b w:val="0"/>
                <w:sz w:val="22"/>
              </w:rPr>
              <w:t>1</w:t>
            </w:r>
            <w:r w:rsidR="00192B84">
              <w:rPr>
                <w:rFonts w:ascii="Arial" w:eastAsia="Arial" w:hAnsi="Arial" w:cs="Arial"/>
                <w:b w:val="0"/>
                <w:sz w:val="22"/>
              </w:rPr>
              <w:t>x</w:t>
            </w:r>
          </w:p>
          <w:p w14:paraId="1612D0C2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334292AA" w14:textId="77777777" w:rsidTr="00910AA5">
        <w:trPr>
          <w:trHeight w:val="63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B689E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Dějepis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D693802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690ED" w14:textId="77777777" w:rsidR="00E934B8" w:rsidRDefault="007435E9" w:rsidP="00910AA5">
            <w:pPr>
              <w:spacing w:after="71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544 </w:t>
            </w:r>
          </w:p>
        </w:tc>
      </w:tr>
      <w:tr w:rsidR="00E934B8" w14:paraId="170DA553" w14:textId="77777777" w:rsidTr="00910AA5">
        <w:trPr>
          <w:trHeight w:val="53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150F0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Fyzika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798ABE1B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177B" w14:textId="66E5BD8D" w:rsidR="00EE0089" w:rsidRPr="00EE0089" w:rsidRDefault="007435E9" w:rsidP="00EE0089">
            <w:pPr>
              <w:ind w:left="125" w:right="4110" w:hanging="125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 </w:t>
            </w:r>
            <w:proofErr w:type="spellStart"/>
            <w:r w:rsidR="00910AA5">
              <w:rPr>
                <w:rFonts w:ascii="Arial" w:eastAsia="Arial" w:hAnsi="Arial" w:cs="Arial"/>
                <w:b w:val="0"/>
                <w:color w:val="242424"/>
                <w:sz w:val="22"/>
              </w:rPr>
              <w:t>S</w:t>
            </w:r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ešit</w:t>
            </w:r>
            <w:proofErr w:type="spellEnd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 4</w:t>
            </w:r>
            <w:r w:rsidR="00EE0089">
              <w:rPr>
                <w:rFonts w:ascii="Arial" w:eastAsia="Arial" w:hAnsi="Arial" w:cs="Arial"/>
                <w:b w:val="0"/>
                <w:color w:val="242424"/>
                <w:sz w:val="22"/>
              </w:rPr>
              <w:t>40</w:t>
            </w:r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 xml:space="preserve"> 520</w:t>
            </w:r>
            <w:r w:rsidR="00EE0089">
              <w:rPr>
                <w:rFonts w:ascii="Arial" w:eastAsia="Arial" w:hAnsi="Arial" w:cs="Arial"/>
                <w:b w:val="0"/>
                <w:sz w:val="22"/>
              </w:rPr>
              <w:t xml:space="preserve"> – </w:t>
            </w:r>
            <w:proofErr w:type="spellStart"/>
            <w:r w:rsidR="00EE0089">
              <w:rPr>
                <w:rFonts w:ascii="Arial" w:eastAsia="Arial" w:hAnsi="Arial" w:cs="Arial"/>
                <w:b w:val="0"/>
                <w:sz w:val="22"/>
              </w:rPr>
              <w:t>možno</w:t>
            </w:r>
            <w:proofErr w:type="spellEnd"/>
            <w:r w:rsidR="00EE0089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EE0089">
              <w:rPr>
                <w:rFonts w:ascii="Arial" w:eastAsia="Arial" w:hAnsi="Arial" w:cs="Arial"/>
                <w:b w:val="0"/>
                <w:sz w:val="22"/>
              </w:rPr>
              <w:t>pokračovat</w:t>
            </w:r>
            <w:proofErr w:type="spellEnd"/>
            <w:r w:rsidR="00EE0089">
              <w:rPr>
                <w:rFonts w:ascii="Arial" w:eastAsia="Arial" w:hAnsi="Arial" w:cs="Arial"/>
                <w:b w:val="0"/>
                <w:sz w:val="22"/>
              </w:rPr>
              <w:t xml:space="preserve"> v </w:t>
            </w:r>
            <w:proofErr w:type="spellStart"/>
            <w:r w:rsidR="00EE0089">
              <w:rPr>
                <w:rFonts w:ascii="Arial" w:eastAsia="Arial" w:hAnsi="Arial" w:cs="Arial"/>
                <w:b w:val="0"/>
                <w:sz w:val="22"/>
              </w:rPr>
              <w:t>sešitech</w:t>
            </w:r>
            <w:proofErr w:type="spellEnd"/>
            <w:r w:rsidR="00EE0089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5215F57E" w14:textId="77777777" w:rsidTr="00910AA5">
        <w:trPr>
          <w:trHeight w:val="64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1A40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občanství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76D7CC75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A216" w14:textId="77777777" w:rsidR="00E934B8" w:rsidRDefault="007435E9" w:rsidP="00910AA5">
            <w:pPr>
              <w:spacing w:after="42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524 </w:t>
            </w:r>
          </w:p>
        </w:tc>
      </w:tr>
      <w:tr w:rsidR="00E934B8" w14:paraId="7440281B" w14:textId="77777777" w:rsidTr="00910AA5">
        <w:trPr>
          <w:trHeight w:val="629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B1E6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Hudební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1DF09734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66C8" w14:textId="77777777" w:rsidR="00E934B8" w:rsidRDefault="007435E9" w:rsidP="00910AA5"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524 </w:t>
            </w:r>
          </w:p>
          <w:p w14:paraId="48A4C5AC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7496BD8D" w14:textId="77777777" w:rsidTr="00910AA5">
        <w:trPr>
          <w:trHeight w:val="946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F7EBB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Výtvarná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70BDAD90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6127" w14:textId="77777777" w:rsidR="00E934B8" w:rsidRDefault="007435E9">
            <w:pPr>
              <w:spacing w:line="260" w:lineRule="auto"/>
              <w:ind w:left="125" w:right="4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– za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tuto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částku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budou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poskytnuty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pomůcky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všem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žákům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po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celý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školní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rok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14:paraId="3773E7F7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5E0EC120" w14:textId="77777777" w:rsidTr="00910AA5">
        <w:trPr>
          <w:trHeight w:val="65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2CDB9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Pracovní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činnosti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ECB03A7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0884" w14:textId="644A4755" w:rsidR="00E934B8" w:rsidRDefault="00EE0089" w:rsidP="00910AA5">
            <w:r>
              <w:rPr>
                <w:rFonts w:ascii="Arial" w:eastAsia="Arial" w:hAnsi="Arial" w:cs="Arial"/>
                <w:b w:val="0"/>
                <w:sz w:val="22"/>
              </w:rPr>
              <w:t>100</w:t>
            </w:r>
            <w:r w:rsidR="00910AA5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10AA5"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  <w:r w:rsidR="00910AA5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910AA5">
              <w:rPr>
                <w:rFonts w:ascii="Arial" w:eastAsia="Arial" w:hAnsi="Arial" w:cs="Arial"/>
                <w:b w:val="0"/>
                <w:sz w:val="22"/>
              </w:rPr>
              <w:t>pastelky</w:t>
            </w:r>
            <w:proofErr w:type="spellEnd"/>
            <w:r w:rsidR="00910AA5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odřezky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dřeva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zbytky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látky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,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kno</w:t>
            </w:r>
            <w:r w:rsidR="00910AA5">
              <w:rPr>
                <w:rFonts w:ascii="Arial" w:eastAsia="Arial" w:hAnsi="Arial" w:cs="Arial"/>
                <w:b w:val="0"/>
                <w:sz w:val="22"/>
              </w:rPr>
              <w:t>flíky</w:t>
            </w:r>
            <w:proofErr w:type="spellEnd"/>
          </w:p>
          <w:p w14:paraId="254B8A8B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596EEE9D" w14:textId="77777777" w:rsidTr="00910AA5">
        <w:trPr>
          <w:trHeight w:val="63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3BF2A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Tělesná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výchova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4B99A698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8E41E" w14:textId="77777777" w:rsidR="00E934B8" w:rsidRDefault="007435E9">
            <w:pPr>
              <w:ind w:left="125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sportovní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oděv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sálová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obuv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sportovní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obuv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hřiště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) </w:t>
            </w:r>
          </w:p>
          <w:p w14:paraId="64743700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17D0CBDE" w14:textId="77777777" w:rsidTr="00910AA5">
        <w:trPr>
          <w:trHeight w:val="64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E14B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t>Informatika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F03AF13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218E" w14:textId="77777777" w:rsidR="00E934B8" w:rsidRDefault="007435E9">
            <w:pPr>
              <w:ind w:left="125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č. 544 </w:t>
            </w:r>
          </w:p>
          <w:p w14:paraId="51F3FA29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7CC84621" w14:textId="77777777" w:rsidTr="00910AA5">
        <w:trPr>
          <w:trHeight w:val="69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B660" w14:textId="77777777" w:rsidR="00E934B8" w:rsidRDefault="007435E9">
            <w:pPr>
              <w:ind w:left="120"/>
            </w:pPr>
            <w:proofErr w:type="spellStart"/>
            <w:r>
              <w:rPr>
                <w:sz w:val="24"/>
              </w:rPr>
              <w:lastRenderedPageBreak/>
              <w:t>Ruský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1B465998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7D217" w14:textId="77777777" w:rsidR="00E934B8" w:rsidRDefault="007435E9">
            <w:pPr>
              <w:ind w:left="125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544 </w:t>
            </w:r>
          </w:p>
          <w:p w14:paraId="7C73AD32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40EEEA1E" w14:textId="77777777" w:rsidTr="00910AA5">
        <w:trPr>
          <w:trHeight w:val="67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60A4" w14:textId="77777777" w:rsidR="00E934B8" w:rsidRDefault="007435E9">
            <w:pPr>
              <w:ind w:left="86"/>
            </w:pPr>
            <w:r>
              <w:rPr>
                <w:sz w:val="24"/>
              </w:rPr>
              <w:t>Německý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jazyk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298348C6" w14:textId="77777777" w:rsidR="00E934B8" w:rsidRDefault="007435E9">
            <w:pPr>
              <w:ind w:left="86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9B90" w14:textId="1D19293F" w:rsidR="00E934B8" w:rsidRDefault="007435E9">
            <w:pPr>
              <w:ind w:left="158"/>
            </w:pP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 w:rsidR="00910AA5">
              <w:rPr>
                <w:rFonts w:ascii="Arial" w:eastAsia="Arial" w:hAnsi="Arial" w:cs="Arial"/>
                <w:b w:val="0"/>
                <w:sz w:val="22"/>
              </w:rPr>
              <w:t xml:space="preserve"> 544, 1 </w:t>
            </w:r>
            <w:proofErr w:type="spellStart"/>
            <w:r w:rsidR="00910AA5"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 w:rsidR="00910AA5">
              <w:rPr>
                <w:rFonts w:ascii="Arial" w:eastAsia="Arial" w:hAnsi="Arial" w:cs="Arial"/>
                <w:b w:val="0"/>
                <w:sz w:val="22"/>
              </w:rPr>
              <w:t xml:space="preserve"> 524</w:t>
            </w:r>
            <w:r w:rsidR="009D687A">
              <w:rPr>
                <w:rFonts w:ascii="Arial" w:eastAsia="Arial" w:hAnsi="Arial" w:cs="Arial"/>
                <w:b w:val="0"/>
                <w:sz w:val="22"/>
              </w:rPr>
              <w:t>,</w:t>
            </w:r>
            <w:r w:rsidR="00B31BB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pracovní</w:t>
            </w:r>
            <w:proofErr w:type="spellEnd"/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  <w:r w:rsidR="00B31BB3">
              <w:rPr>
                <w:rFonts w:ascii="Arial" w:eastAsia="Arial" w:hAnsi="Arial" w:cs="Arial"/>
                <w:b w:val="0"/>
                <w:sz w:val="22"/>
              </w:rPr>
              <w:t xml:space="preserve"> Klett 170 </w:t>
            </w:r>
            <w:proofErr w:type="spellStart"/>
            <w:r w:rsidR="009D687A">
              <w:rPr>
                <w:rFonts w:ascii="Arial" w:eastAsia="Arial" w:hAnsi="Arial" w:cs="Arial"/>
                <w:b w:val="0"/>
                <w:sz w:val="22"/>
              </w:rPr>
              <w:t>Kč</w:t>
            </w:r>
            <w:proofErr w:type="spellEnd"/>
          </w:p>
          <w:p w14:paraId="02DBAFAB" w14:textId="77777777" w:rsidR="00E934B8" w:rsidRDefault="007435E9">
            <w:pPr>
              <w:ind w:left="158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192B84" w14:paraId="198F766B" w14:textId="77777777" w:rsidTr="00910AA5">
        <w:trPr>
          <w:trHeight w:val="67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672E" w14:textId="77777777" w:rsidR="00192B84" w:rsidRDefault="00192B84">
            <w:pPr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Chemie</w:t>
            </w:r>
            <w:proofErr w:type="spellEnd"/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B17DD" w14:textId="725898F0" w:rsidR="00192B84" w:rsidRDefault="00B31BB3">
            <w:pPr>
              <w:ind w:left="158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2 </w:t>
            </w:r>
            <w:proofErr w:type="spellStart"/>
            <w:r w:rsidR="00192B84">
              <w:rPr>
                <w:rFonts w:ascii="Arial" w:eastAsia="Arial" w:hAnsi="Arial" w:cs="Arial"/>
                <w:b w:val="0"/>
                <w:sz w:val="22"/>
              </w:rPr>
              <w:t>ks</w:t>
            </w:r>
            <w:proofErr w:type="spellEnd"/>
            <w:r w:rsidR="00192B84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192B84">
              <w:rPr>
                <w:rFonts w:ascii="Arial" w:eastAsia="Arial" w:hAnsi="Arial" w:cs="Arial"/>
                <w:b w:val="0"/>
                <w:sz w:val="22"/>
              </w:rPr>
              <w:t>libovolný</w:t>
            </w:r>
            <w:proofErr w:type="spellEnd"/>
            <w:r w:rsidR="00192B84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proofErr w:type="spellStart"/>
            <w:r w:rsidR="00192B84">
              <w:rPr>
                <w:rFonts w:ascii="Arial" w:eastAsia="Arial" w:hAnsi="Arial" w:cs="Arial"/>
                <w:b w:val="0"/>
                <w:sz w:val="22"/>
              </w:rPr>
              <w:t>sešit</w:t>
            </w:r>
            <w:proofErr w:type="spellEnd"/>
          </w:p>
        </w:tc>
      </w:tr>
    </w:tbl>
    <w:p w14:paraId="2FBEA763" w14:textId="77777777" w:rsidR="00E934B8" w:rsidRDefault="007435E9">
      <w:pPr>
        <w:ind w:left="0"/>
      </w:pPr>
      <w:r>
        <w:rPr>
          <w:b w:val="0"/>
          <w:sz w:val="22"/>
        </w:rPr>
        <w:t xml:space="preserve"> </w:t>
      </w:r>
    </w:p>
    <w:sectPr w:rsidR="00E934B8">
      <w:pgSz w:w="11909" w:h="16843"/>
      <w:pgMar w:top="1440" w:right="1440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B8"/>
    <w:rsid w:val="00192B84"/>
    <w:rsid w:val="004860A1"/>
    <w:rsid w:val="00663266"/>
    <w:rsid w:val="007435E9"/>
    <w:rsid w:val="008D7CD5"/>
    <w:rsid w:val="00910AA5"/>
    <w:rsid w:val="009D687A"/>
    <w:rsid w:val="00B31BB3"/>
    <w:rsid w:val="00C175F9"/>
    <w:rsid w:val="00D92CD7"/>
    <w:rsid w:val="00E934B8"/>
    <w:rsid w:val="00E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8291"/>
  <w15:docId w15:val="{85319CA4-4492-455D-B1FE-2DC8B05E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15"/>
    </w:pPr>
    <w:rPr>
      <w:rFonts w:ascii="Calibri" w:eastAsia="Calibri" w:hAnsi="Calibri" w:cs="Calibri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188</Words>
  <Characters>1098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cp:lastModifiedBy>Marie Glatzová</cp:lastModifiedBy>
  <cp:revision>10</cp:revision>
  <dcterms:created xsi:type="dcterms:W3CDTF">2021-06-09T12:27:00Z</dcterms:created>
  <dcterms:modified xsi:type="dcterms:W3CDTF">2025-06-17T10:54:00Z</dcterms:modified>
</cp:coreProperties>
</file>